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Прокопов Дмитрий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Макеенков Артур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 Максим Владимирович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Забродин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Лавлинский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Уразов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Матвеев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Гершун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Маханьков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Колпаков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Забродин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Живоглазов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Петрищев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Дорохин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Дорохин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