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Маликов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Маликов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Олег Киселев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Маликов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