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«Центральный им. В.И. Ленина» (Орёл)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5 сентября 2020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Атом (Н-воронеж)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(Н-воронеж)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Акулинин Дмитрий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Заикин Дмитрий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Волков Павел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Махрин Виктор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Чвякин Леонид Дмитриевич (Орел)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Данила Алехин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Денис Лутай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Беляев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Мирошкин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Сапельников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Копылов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Артём Лукша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Акулов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 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Щербаков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5 сентября 2020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Сафонов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Мерцалов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Кванин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Мирошкин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Андрияхин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Клюкин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Перелыгин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Викторович Акимов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5 сентября 2020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(Н-воронеж)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Синий 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 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Ямлиханов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Лутай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Проскурин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Алексеев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Качуренко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Живоглазов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34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Живоглазов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Лутай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Живоглазов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Алексеев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5 сентября 2020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(Н-воронеж)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