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(Н-воронеж)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Копаев Владимир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 (Воронеж)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Ерофеев Александр Михайлович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Скрыпников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Турукин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Бурдыкин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Корольков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Грубая игра наказуемая удалением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Хрыкин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