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 искусственное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Науман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Курзенев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Курзенев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Александр Нартов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Шурупов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красынй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Травкин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Бурыкин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Курзенев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Шамиль Мавлянов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Вячеславович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29.03.1968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Вячеславович Волков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Михайлович Матвиенко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Курзенев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Бурыкин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Шамиль Мавлянов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