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Спорта (Шебекино)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Цуканов Денис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Кирилл (Шебекино)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Куц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Денисов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Мастеров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Куц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Мастеров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